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="00D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«Томский политехнический техникум»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(ОГБПОУ «ТПТ»)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УМР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______________/ Калугина Н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.А/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«_____»_______________202__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2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Календарно – тематический  план</w:t>
      </w:r>
      <w:r w:rsidRPr="00273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(КТП)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04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</w:t>
      </w:r>
      <w:r w:rsidR="00D04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="00D0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 202</w:t>
      </w:r>
      <w:r w:rsidR="00972C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972C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CD3419" w:rsidRPr="00C04944" w:rsidRDefault="00781891" w:rsidP="00C04944">
      <w:pPr>
        <w:spacing w:after="0"/>
        <w:ind w:left="708" w:hanging="708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/МДК </w:t>
      </w:r>
      <w:r w:rsidR="00C0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04944" w:rsidRPr="00C04944">
        <w:rPr>
          <w:rFonts w:ascii="Times New Roman" w:hAnsi="Times New Roman"/>
          <w:iCs/>
          <w:sz w:val="28"/>
          <w:szCs w:val="28"/>
          <w:u w:val="single"/>
        </w:rPr>
        <w:t>ОП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t xml:space="preserve">.02 </w:t>
      </w:r>
      <w:r w:rsidR="00C04944">
        <w:rPr>
          <w:rFonts w:ascii="Times New Roman" w:hAnsi="Times New Roman"/>
          <w:iCs/>
          <w:sz w:val="28"/>
          <w:szCs w:val="28"/>
          <w:u w:val="single"/>
        </w:rPr>
        <w:t>П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t xml:space="preserve">рикладные компьютерные программы 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br/>
      </w:r>
      <w:r w:rsidR="00C04944">
        <w:rPr>
          <w:rFonts w:ascii="Times New Roman" w:hAnsi="Times New Roman"/>
          <w:iCs/>
          <w:sz w:val="28"/>
          <w:szCs w:val="28"/>
          <w:u w:val="single"/>
        </w:rPr>
        <w:t xml:space="preserve">                         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t>в профессиональной деятельности</w:t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</w:p>
    <w:p w:rsidR="00781891" w:rsidRPr="00781891" w:rsidRDefault="00781891" w:rsidP="00D11AD9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89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 и название УД/МДК</w:t>
      </w:r>
      <w:r w:rsidR="00C772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учебному плану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Самсонова</w:t>
      </w:r>
    </w:p>
    <w:p w:rsidR="00D11AD9" w:rsidRDefault="00D11AD9" w:rsidP="00D11AD9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Горяинова</w:t>
      </w:r>
      <w:proofErr w:type="spellEnd"/>
    </w:p>
    <w:p w:rsidR="00781891" w:rsidRPr="00781891" w:rsidRDefault="00781891" w:rsidP="0078189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89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в соответствии с рабочей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60E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стандартом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специальность </w:t>
      </w:r>
    </w:p>
    <w:p w:rsidR="00781891" w:rsidRPr="00D11AD9" w:rsidRDefault="00D11AD9" w:rsidP="00D11AD9">
      <w:pPr>
        <w:pStyle w:val="Style4"/>
        <w:widowControl/>
        <w:spacing w:before="53" w:line="240" w:lineRule="auto"/>
        <w:jc w:val="left"/>
        <w:rPr>
          <w:u w:val="single"/>
        </w:rPr>
      </w:pPr>
      <w:r>
        <w:t xml:space="preserve">      </w:t>
      </w:r>
      <w:r>
        <w:tab/>
      </w:r>
      <w:r>
        <w:rPr>
          <w:u w:val="single"/>
        </w:rPr>
        <w:tab/>
      </w:r>
      <w:r w:rsidR="0060134F">
        <w:rPr>
          <w:u w:val="single"/>
        </w:rPr>
        <w:tab/>
        <w:t xml:space="preserve">      </w:t>
      </w:r>
      <w:hyperlink r:id="rId5" w:tgtFrame="_blank" w:history="1">
        <w:r w:rsidRPr="00D11AD9">
          <w:rPr>
            <w:rFonts w:eastAsia="Yu Mincho"/>
            <w:u w:val="single"/>
          </w:rPr>
          <w:t>21.02.0</w:t>
        </w:r>
        <w:r w:rsidR="0060134F">
          <w:rPr>
            <w:rFonts w:eastAsia="Yu Mincho"/>
            <w:u w:val="single"/>
          </w:rPr>
          <w:t>2</w:t>
        </w:r>
        <w:r w:rsidRPr="00D11AD9">
          <w:rPr>
            <w:rFonts w:eastAsia="Yu Mincho"/>
            <w:u w:val="single"/>
          </w:rPr>
          <w:t xml:space="preserve"> </w:t>
        </w:r>
        <w:r w:rsidR="0060134F">
          <w:rPr>
            <w:rFonts w:eastAsia="Yu Mincho"/>
            <w:u w:val="single"/>
          </w:rPr>
          <w:t xml:space="preserve"> </w:t>
        </w:r>
        <w:r w:rsidRPr="00D11AD9">
          <w:rPr>
            <w:rFonts w:eastAsia="Yu Mincho"/>
            <w:u w:val="single"/>
          </w:rPr>
          <w:t>«</w:t>
        </w:r>
        <w:r w:rsidR="0060134F" w:rsidRPr="0060134F">
          <w:rPr>
            <w:rFonts w:eastAsia="Yu Mincho"/>
            <w:u w:val="single"/>
          </w:rPr>
          <w:t>Бур</w:t>
        </w:r>
        <w:r w:rsidR="0060134F">
          <w:rPr>
            <w:rFonts w:eastAsia="Yu Mincho"/>
            <w:u w:val="single"/>
          </w:rPr>
          <w:t>ение нефтяных и газовых скважин</w:t>
        </w:r>
        <w:r w:rsidRPr="00D11AD9">
          <w:rPr>
            <w:rFonts w:eastAsia="Yu Mincho"/>
            <w:u w:val="single"/>
          </w:rPr>
          <w:t>»</w:t>
        </w:r>
      </w:hyperlink>
      <w:r>
        <w:rPr>
          <w:u w:val="single"/>
        </w:rPr>
        <w:t>,</w:t>
      </w:r>
      <w:r>
        <w:rPr>
          <w:u w:val="single"/>
        </w:rPr>
        <w:tab/>
      </w:r>
      <w:r>
        <w:rPr>
          <w:u w:val="single"/>
        </w:rPr>
        <w:tab/>
      </w:r>
      <w:r w:rsidR="0060134F">
        <w:rPr>
          <w:u w:val="single"/>
        </w:rPr>
        <w:tab/>
      </w:r>
      <w:r w:rsidR="0060134F">
        <w:rPr>
          <w:u w:val="single"/>
        </w:rPr>
        <w:tab/>
      </w:r>
    </w:p>
    <w:p w:rsidR="00FF4E16" w:rsidRPr="00FF4E16" w:rsidRDefault="00FF4E16" w:rsidP="00FF4E1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4E16">
        <w:rPr>
          <w:rFonts w:ascii="Times New Roman" w:hAnsi="Times New Roman" w:cs="Times New Roman"/>
          <w:i/>
          <w:sz w:val="16"/>
          <w:szCs w:val="16"/>
        </w:rPr>
        <w:t>код и название специальности</w:t>
      </w:r>
    </w:p>
    <w:p w:rsidR="00781891" w:rsidRPr="002730F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 в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0E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2C8" w:rsidRDefault="00C772C8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81891" w:rsidRPr="002730F1" w:rsidRDefault="00781891" w:rsidP="00974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№_______ от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____________________202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32BD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цикловой 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E32BD" w:rsidRPr="00FF4E16" w:rsidRDefault="00FF4E16" w:rsidP="00FF4E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E32BD" w:rsidRPr="00FF4E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инициалы, фамилия</w:t>
      </w:r>
    </w:p>
    <w:p w:rsidR="00781891" w:rsidRPr="002730F1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1020"/>
        <w:gridCol w:w="1176"/>
        <w:gridCol w:w="1176"/>
        <w:gridCol w:w="868"/>
        <w:gridCol w:w="897"/>
        <w:gridCol w:w="1103"/>
        <w:gridCol w:w="793"/>
        <w:gridCol w:w="805"/>
        <w:gridCol w:w="1515"/>
      </w:tblGrid>
      <w:tr w:rsidR="006E32BD" w:rsidRPr="002730F1" w:rsidTr="00F85913">
        <w:trPr>
          <w:trHeight w:val="225"/>
          <w:jc w:val="center"/>
        </w:trPr>
        <w:tc>
          <w:tcPr>
            <w:tcW w:w="506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" w:type="pct"/>
            <w:vMerge w:val="restar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E16" w:rsidRPr="002730F1" w:rsidRDefault="00FF4E16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pct"/>
            <w:gridSpan w:val="4"/>
            <w:shd w:val="clear" w:color="auto" w:fill="auto"/>
          </w:tcPr>
          <w:p w:rsidR="006E32BD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учебные занятия, </w:t>
            </w:r>
          </w:p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(Э/ДЗ/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ценка)</w:t>
            </w:r>
          </w:p>
        </w:tc>
      </w:tr>
      <w:tr w:rsidR="006E32BD" w:rsidRPr="002730F1" w:rsidTr="00F85913">
        <w:trPr>
          <w:trHeight w:val="855"/>
          <w:jc w:val="center"/>
        </w:trPr>
        <w:tc>
          <w:tcPr>
            <w:tcW w:w="506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  <w:proofErr w:type="spellEnd"/>
          </w:p>
        </w:tc>
        <w:tc>
          <w:tcPr>
            <w:tcW w:w="728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BD" w:rsidRPr="002730F1" w:rsidTr="00F85913">
        <w:trPr>
          <w:jc w:val="center"/>
        </w:trPr>
        <w:tc>
          <w:tcPr>
            <w:tcW w:w="506" w:type="pct"/>
            <w:shd w:val="clear" w:color="auto" w:fill="auto"/>
          </w:tcPr>
          <w:p w:rsidR="006E32BD" w:rsidRDefault="004D0AE4" w:rsidP="0003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03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1F8B" w:rsidRDefault="00A31F8B" w:rsidP="0003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К213Б1</w:t>
            </w:r>
          </w:p>
        </w:tc>
        <w:tc>
          <w:tcPr>
            <w:tcW w:w="490" w:type="pct"/>
            <w:shd w:val="clear" w:color="auto" w:fill="auto"/>
          </w:tcPr>
          <w:p w:rsidR="006E32BD" w:rsidRPr="008A0BD7" w:rsidRDefault="00F85913" w:rsidP="0097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 - 2 ч.</w:t>
            </w:r>
          </w:p>
        </w:tc>
        <w:tc>
          <w:tcPr>
            <w:tcW w:w="565" w:type="pct"/>
            <w:shd w:val="clear" w:color="auto" w:fill="auto"/>
          </w:tcPr>
          <w:p w:rsidR="006E32BD" w:rsidRPr="001B4844" w:rsidRDefault="0097474F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5" w:type="pct"/>
            <w:shd w:val="clear" w:color="auto" w:fill="auto"/>
          </w:tcPr>
          <w:p w:rsidR="006E32BD" w:rsidRPr="001B4844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6E32BD" w:rsidRPr="002730F1" w:rsidRDefault="0097474F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1" w:type="pct"/>
            <w:shd w:val="clear" w:color="auto" w:fill="auto"/>
          </w:tcPr>
          <w:p w:rsidR="006E32BD" w:rsidRPr="002730F1" w:rsidRDefault="0097474F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" w:type="pct"/>
            <w:shd w:val="clear" w:color="auto" w:fill="auto"/>
          </w:tcPr>
          <w:p w:rsidR="006E32BD" w:rsidRPr="002730F1" w:rsidRDefault="0097474F" w:rsidP="00F8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" w:type="pct"/>
          </w:tcPr>
          <w:p w:rsidR="006E32BD" w:rsidRPr="002730F1" w:rsidRDefault="0097474F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shd w:val="clear" w:color="auto" w:fill="auto"/>
          </w:tcPr>
          <w:p w:rsidR="006E32BD" w:rsidRPr="002730F1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</w:tbl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831CF3" w:rsidRDefault="00781891" w:rsidP="004A01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781891" w:rsidRPr="00831CF3" w:rsidSect="00831C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74F"/>
    <w:multiLevelType w:val="hybridMultilevel"/>
    <w:tmpl w:val="EC5C3742"/>
    <w:lvl w:ilvl="0" w:tplc="45181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C04E9"/>
    <w:rsid w:val="00031344"/>
    <w:rsid w:val="00101020"/>
    <w:rsid w:val="00195BD3"/>
    <w:rsid w:val="00254DB2"/>
    <w:rsid w:val="002943E1"/>
    <w:rsid w:val="002D571E"/>
    <w:rsid w:val="003739F0"/>
    <w:rsid w:val="00374963"/>
    <w:rsid w:val="003979FE"/>
    <w:rsid w:val="003B20DF"/>
    <w:rsid w:val="00407495"/>
    <w:rsid w:val="00451DB4"/>
    <w:rsid w:val="004A0106"/>
    <w:rsid w:val="004B13A5"/>
    <w:rsid w:val="004D0AE4"/>
    <w:rsid w:val="005F0E6A"/>
    <w:rsid w:val="005F42B8"/>
    <w:rsid w:val="0060134F"/>
    <w:rsid w:val="00690324"/>
    <w:rsid w:val="006E32BD"/>
    <w:rsid w:val="00781891"/>
    <w:rsid w:val="00831CF3"/>
    <w:rsid w:val="00836295"/>
    <w:rsid w:val="00837810"/>
    <w:rsid w:val="00860EB7"/>
    <w:rsid w:val="008F6075"/>
    <w:rsid w:val="00972CF1"/>
    <w:rsid w:val="0097474F"/>
    <w:rsid w:val="009A4D2F"/>
    <w:rsid w:val="00A156BF"/>
    <w:rsid w:val="00A31F8B"/>
    <w:rsid w:val="00AB6787"/>
    <w:rsid w:val="00B462D4"/>
    <w:rsid w:val="00B476F3"/>
    <w:rsid w:val="00C04944"/>
    <w:rsid w:val="00C772C8"/>
    <w:rsid w:val="00C828B6"/>
    <w:rsid w:val="00CB4E7A"/>
    <w:rsid w:val="00CC04E9"/>
    <w:rsid w:val="00CC6B5E"/>
    <w:rsid w:val="00CD3419"/>
    <w:rsid w:val="00D040DE"/>
    <w:rsid w:val="00D117D8"/>
    <w:rsid w:val="00D11AD9"/>
    <w:rsid w:val="00DE3BCD"/>
    <w:rsid w:val="00E0480E"/>
    <w:rsid w:val="00F7495A"/>
    <w:rsid w:val="00F85250"/>
    <w:rsid w:val="00F85913"/>
    <w:rsid w:val="00FA205F"/>
    <w:rsid w:val="00FF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  <w:style w:type="paragraph" w:customStyle="1" w:styleId="Style4">
    <w:name w:val="Style4"/>
    <w:basedOn w:val="a"/>
    <w:uiPriority w:val="99"/>
    <w:rsid w:val="00D11AD9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pt.tom.ru/sved/doc/uch_p/213B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2024-09-17T10:00:00Z</cp:lastPrinted>
  <dcterms:created xsi:type="dcterms:W3CDTF">2024-09-17T09:54:00Z</dcterms:created>
  <dcterms:modified xsi:type="dcterms:W3CDTF">2024-09-17T10:02:00Z</dcterms:modified>
</cp:coreProperties>
</file>